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9D" w:rsidRDefault="00CC729D" w:rsidP="00CC729D">
      <w:pPr>
        <w:pStyle w:val="Heading1"/>
        <w:rPr>
          <w:color w:val="0000FF"/>
        </w:rPr>
      </w:pPr>
      <w:proofErr w:type="spellStart"/>
      <w:r>
        <w:t>Med_Status</w:t>
      </w:r>
      <w:proofErr w:type="spellEnd"/>
    </w:p>
    <w:p w:rsidR="00CC729D" w:rsidRP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Cs w:val="19"/>
        </w:rPr>
      </w:pPr>
      <w:r w:rsidRPr="00CC729D">
        <w:rPr>
          <w:rFonts w:ascii="Consolas" w:hAnsi="Consolas" w:cs="Consolas"/>
          <w:color w:val="0000FF"/>
          <w:szCs w:val="19"/>
        </w:rPr>
        <w:t>CREATE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00FF"/>
          <w:szCs w:val="19"/>
        </w:rPr>
        <w:t>TABLE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8080"/>
          <w:szCs w:val="19"/>
        </w:rPr>
        <w:t>[</w:t>
      </w:r>
      <w:proofErr w:type="spellStart"/>
      <w:r w:rsidRPr="00CC729D">
        <w:rPr>
          <w:rFonts w:ascii="Consolas" w:hAnsi="Consolas" w:cs="Consolas"/>
          <w:color w:val="008080"/>
          <w:szCs w:val="19"/>
        </w:rPr>
        <w:t>dbo</w:t>
      </w:r>
      <w:proofErr w:type="spellEnd"/>
      <w:r w:rsidRPr="00CC729D">
        <w:rPr>
          <w:rFonts w:ascii="Consolas" w:hAnsi="Consolas" w:cs="Consolas"/>
          <w:color w:val="008080"/>
          <w:szCs w:val="19"/>
        </w:rPr>
        <w:t>]</w:t>
      </w:r>
      <w:proofErr w:type="gramStart"/>
      <w:r w:rsidRPr="00CC729D">
        <w:rPr>
          <w:rFonts w:ascii="Consolas" w:hAnsi="Consolas" w:cs="Consolas"/>
          <w:color w:val="808080"/>
          <w:szCs w:val="19"/>
        </w:rPr>
        <w:t>.</w:t>
      </w:r>
      <w:r w:rsidRPr="00CC729D">
        <w:rPr>
          <w:rFonts w:ascii="Consolas" w:hAnsi="Consolas" w:cs="Consolas"/>
          <w:color w:val="008080"/>
          <w:szCs w:val="19"/>
        </w:rPr>
        <w:t>[</w:t>
      </w:r>
      <w:proofErr w:type="spellStart"/>
      <w:proofErr w:type="gramEnd"/>
      <w:r w:rsidRPr="00CC729D">
        <w:rPr>
          <w:rFonts w:ascii="Consolas" w:hAnsi="Consolas" w:cs="Consolas"/>
          <w:color w:val="008080"/>
          <w:szCs w:val="19"/>
        </w:rPr>
        <w:t>Med_Status</w:t>
      </w:r>
      <w:proofErr w:type="spellEnd"/>
      <w:r w:rsidRPr="00CC729D">
        <w:rPr>
          <w:rFonts w:ascii="Consolas" w:hAnsi="Consolas" w:cs="Consolas"/>
          <w:color w:val="008080"/>
          <w:szCs w:val="19"/>
        </w:rPr>
        <w:t>]</w:t>
      </w:r>
      <w:r w:rsidRPr="00CC729D">
        <w:rPr>
          <w:rFonts w:ascii="Consolas" w:hAnsi="Consolas" w:cs="Consolas"/>
          <w:color w:val="808080"/>
          <w:szCs w:val="19"/>
        </w:rPr>
        <w:t>(</w:t>
      </w:r>
    </w:p>
    <w:p w:rsidR="00CC729D" w:rsidRP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Cs w:val="19"/>
        </w:rPr>
      </w:pPr>
      <w:r w:rsidRPr="00CC729D">
        <w:rPr>
          <w:rFonts w:ascii="Consolas" w:hAnsi="Consolas" w:cs="Consolas"/>
          <w:szCs w:val="19"/>
        </w:rPr>
        <w:tab/>
      </w:r>
      <w:r w:rsidRPr="00CC729D">
        <w:rPr>
          <w:rFonts w:ascii="Consolas" w:hAnsi="Consolas" w:cs="Consolas"/>
          <w:color w:val="008080"/>
          <w:szCs w:val="19"/>
        </w:rPr>
        <w:t>[Id]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8080"/>
          <w:szCs w:val="19"/>
        </w:rPr>
        <w:t>[</w:t>
      </w:r>
      <w:proofErr w:type="spellStart"/>
      <w:r w:rsidRPr="00CC729D">
        <w:rPr>
          <w:rFonts w:ascii="Consolas" w:hAnsi="Consolas" w:cs="Consolas"/>
          <w:color w:val="008080"/>
          <w:szCs w:val="19"/>
        </w:rPr>
        <w:t>int</w:t>
      </w:r>
      <w:proofErr w:type="spellEnd"/>
      <w:r w:rsidRPr="00CC729D">
        <w:rPr>
          <w:rFonts w:ascii="Consolas" w:hAnsi="Consolas" w:cs="Consolas"/>
          <w:color w:val="008080"/>
          <w:szCs w:val="19"/>
        </w:rPr>
        <w:t>]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808080"/>
          <w:szCs w:val="19"/>
        </w:rPr>
        <w:t>NULL,</w:t>
      </w:r>
    </w:p>
    <w:p w:rsidR="00CC729D" w:rsidRP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Cs w:val="19"/>
        </w:rPr>
      </w:pPr>
      <w:r w:rsidRPr="00CC729D">
        <w:rPr>
          <w:rFonts w:ascii="Consolas" w:hAnsi="Consolas" w:cs="Consolas"/>
          <w:szCs w:val="19"/>
        </w:rPr>
        <w:tab/>
      </w:r>
      <w:r w:rsidRPr="00CC729D">
        <w:rPr>
          <w:rFonts w:ascii="Consolas" w:hAnsi="Consolas" w:cs="Consolas"/>
          <w:color w:val="008080"/>
          <w:szCs w:val="19"/>
        </w:rPr>
        <w:t>[Status]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8080"/>
          <w:szCs w:val="19"/>
        </w:rPr>
        <w:t>[</w:t>
      </w:r>
      <w:proofErr w:type="spellStart"/>
      <w:proofErr w:type="gramStart"/>
      <w:r w:rsidRPr="00CC729D">
        <w:rPr>
          <w:rFonts w:ascii="Consolas" w:hAnsi="Consolas" w:cs="Consolas"/>
          <w:color w:val="008080"/>
          <w:szCs w:val="19"/>
        </w:rPr>
        <w:t>nvarchar</w:t>
      </w:r>
      <w:proofErr w:type="spellEnd"/>
      <w:proofErr w:type="gramEnd"/>
      <w:r w:rsidRPr="00CC729D">
        <w:rPr>
          <w:rFonts w:ascii="Consolas" w:hAnsi="Consolas" w:cs="Consolas"/>
          <w:color w:val="008080"/>
          <w:szCs w:val="19"/>
        </w:rPr>
        <w:t>]</w:t>
      </w:r>
      <w:r w:rsidRPr="00CC729D">
        <w:rPr>
          <w:rFonts w:ascii="Consolas" w:hAnsi="Consolas" w:cs="Consolas"/>
          <w:color w:val="808080"/>
          <w:szCs w:val="19"/>
        </w:rPr>
        <w:t>(</w:t>
      </w:r>
      <w:r w:rsidRPr="00CC729D">
        <w:rPr>
          <w:rFonts w:ascii="Consolas" w:hAnsi="Consolas" w:cs="Consolas"/>
          <w:szCs w:val="19"/>
        </w:rPr>
        <w:t>50</w:t>
      </w:r>
      <w:r w:rsidRPr="00CC729D">
        <w:rPr>
          <w:rFonts w:ascii="Consolas" w:hAnsi="Consolas" w:cs="Consolas"/>
          <w:color w:val="808080"/>
          <w:szCs w:val="19"/>
        </w:rPr>
        <w:t>)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808080"/>
          <w:szCs w:val="19"/>
        </w:rPr>
        <w:t>NULL</w:t>
      </w:r>
    </w:p>
    <w:p w:rsidR="00CC729D" w:rsidRP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Cs w:val="19"/>
        </w:rPr>
      </w:pPr>
      <w:r w:rsidRPr="00CC729D">
        <w:rPr>
          <w:rFonts w:ascii="Consolas" w:hAnsi="Consolas" w:cs="Consolas"/>
          <w:color w:val="808080"/>
          <w:szCs w:val="19"/>
        </w:rPr>
        <w:t>)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00FF"/>
          <w:szCs w:val="19"/>
        </w:rPr>
        <w:t>ON</w:t>
      </w:r>
      <w:r w:rsidRPr="00CC729D">
        <w:rPr>
          <w:rFonts w:ascii="Consolas" w:hAnsi="Consolas" w:cs="Consolas"/>
          <w:szCs w:val="19"/>
        </w:rPr>
        <w:t xml:space="preserve"> </w:t>
      </w:r>
      <w:r w:rsidRPr="00CC729D">
        <w:rPr>
          <w:rFonts w:ascii="Consolas" w:hAnsi="Consolas" w:cs="Consolas"/>
          <w:color w:val="008080"/>
          <w:szCs w:val="19"/>
        </w:rPr>
        <w:t>[PRIMARY]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BC33A4" w:rsidRDefault="00CC729D" w:rsidP="00CC729D">
      <w:pPr>
        <w:pStyle w:val="Heading1"/>
      </w:pPr>
      <w:r w:rsidRPr="00CC729D">
        <w:t>MED_BIRTH_</w:t>
      </w:r>
      <w:proofErr w:type="gramStart"/>
      <w:r w:rsidRPr="00CC729D">
        <w:t>CERTIFICATES</w:t>
      </w:r>
      <w:r w:rsidR="00155209">
        <w:t xml:space="preserve">  Data</w:t>
      </w:r>
      <w:proofErr w:type="gramEnd"/>
      <w:r w:rsidR="00155209">
        <w:t xml:space="preserve"> </w:t>
      </w:r>
      <w:r w:rsidR="00155209" w:rsidRPr="00155209">
        <w:t>181,750 MB</w:t>
      </w:r>
      <w:r w:rsidR="00155209">
        <w:t>; Index</w:t>
      </w:r>
      <w:r w:rsidR="00155209" w:rsidRPr="00155209">
        <w:t xml:space="preserve"> 133,484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MED_BIRTH_CERTIFICATES]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child_id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mother_id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father_id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marriage_cert_number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marriage_act_number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marriage_act_date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marriage_act_place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[p7]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  <w:bookmarkStart w:id="0" w:name="_GoBack"/>
      <w:bookmarkEnd w:id="0"/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[p8]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[p9]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[p10]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[p17]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[p18]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[p19]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[p20]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[p20_t]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[p32_3]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[p32_4]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[p32_p]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[p32_t]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[p33_p]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[p33_t]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tel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med_user_name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issuer_id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med_org_type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med_org_name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med_org_adr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med_status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add_info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3000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send_datetime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get_datetime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status_date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child_address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mother_type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message_language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csdaUser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CC729D" w:rsidRDefault="00CC729D" w:rsidP="00CC729D">
      <w:pPr>
        <w:pStyle w:val="Heading1"/>
      </w:pPr>
      <w:r w:rsidRPr="00CC729D">
        <w:t>MED_DEATH_CERTIFICATES</w:t>
      </w:r>
      <w:r w:rsidR="00D9422D">
        <w:t xml:space="preserve"> / Data </w:t>
      </w:r>
      <w:r w:rsidR="00D9422D" w:rsidRPr="00D9422D">
        <w:t>167,234 MB</w:t>
      </w:r>
      <w:proofErr w:type="gramStart"/>
      <w:r w:rsidR="00D9422D">
        <w:t>;  Index</w:t>
      </w:r>
      <w:proofErr w:type="gramEnd"/>
      <w:r w:rsidR="00D9422D">
        <w:t xml:space="preserve"> </w:t>
      </w:r>
      <w:r w:rsidR="00D9422D" w:rsidRPr="00D9422D">
        <w:t>124,258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MED_DEATH_CERTIFICATES]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act_number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death_id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b_time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[p4t]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[p4d]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in_date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[p12_t]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dp_country_id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dp_region_id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dp_village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[p9]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[p10]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[mizezi_1]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[mizezi_2]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[mizezi_3]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[mizezi_4]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[hangr_1]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[hangr_2]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[hangr_3]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[hangr_4]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[smizezi_1]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[smizezi_2]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[smizezi_3]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[smizezi_4]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512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[p15]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[p16]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[p18]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[p19]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[p17]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[p20]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[p20_1]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[p22_t]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[p23]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[p24]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[p25]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[p26]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[p27]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[p28]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[p29]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[p29p]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[p29t]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[p30]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med_user_name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issuer_id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med_org_type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med_org_name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med_org_adr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med_status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add_info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3000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act_id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send_dateTime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get_datetime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status_date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csdaUser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CC729D" w:rsidRDefault="00CC729D" w:rsidP="00CC729D">
      <w:pPr>
        <w:pStyle w:val="Heading1"/>
      </w:pPr>
      <w:proofErr w:type="spellStart"/>
      <w:r w:rsidRPr="00CC729D">
        <w:t>MED_Persons</w:t>
      </w:r>
      <w:proofErr w:type="spellEnd"/>
      <w:r w:rsidR="00D9422D">
        <w:t xml:space="preserve"> / Data </w:t>
      </w:r>
      <w:r w:rsidR="00D9422D" w:rsidRPr="00D9422D">
        <w:t>632,063 MB</w:t>
      </w:r>
      <w:r w:rsidR="00D9422D">
        <w:t xml:space="preserve">; Index </w:t>
      </w:r>
      <w:r w:rsidR="00D9422D" w:rsidRPr="00D9422D">
        <w:t>27,234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MED_Persons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[PRIVATE_NUMBER]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[FIRST]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[MIDDLE]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[LAST]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[GENDER]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[BIRTH_DATE]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[BP_COUNTRY_ID]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[BP_REGION_ID]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[BP_ADD_PLACE]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[LP_REGION_ID]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[LP_VILLAGE]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[LP_STREET]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[LP_MICRO_DISTRICT]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[LP_BLOCK]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[LP_HOUSE]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[LP_BUILDING]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[LP_APARTMENT]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[LP_FACT_REGION_ID]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[LP_FACT_VILLAGE]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[LP_FACT_STREET]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[LP_FACT_MICRO_DISTRICT]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[LP_FACT_BLOCK]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[LP_FACT_HOUSE]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[LP_FACT_BUILDING]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[LP_FACT_APARTMENT]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[LP_REG_DATE]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[CITIZENSHIP_ID]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[ID_CARD_SERIAL_NUMBER]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[ID_CARD_NUMBER]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7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[PASSPORT_NUMBER]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[USER_NAME]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[TIMESTAMP]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datetime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MRG_KodSpec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[PERSON_STATE]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[IS_USED]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[BIRTH_FLAG]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[BIRTH_DAY]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[BIRTH_MONTH]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[BIRTH_YEAR]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[APPROX_AGE]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[CITIZENSHIP_OTHER_ID]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[FLAG]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AppDataID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unknownPn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AddressID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bigint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AddressStr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CC729D" w:rsidRPr="00CC729D" w:rsidRDefault="00CC729D" w:rsidP="00CC729D">
      <w:pPr>
        <w:pStyle w:val="Heading1"/>
        <w:rPr>
          <w:rFonts w:ascii="Sylfaen" w:hAnsi="Sylfaen"/>
          <w:lang w:val="ka-GE"/>
        </w:rPr>
      </w:pPr>
      <w:r w:rsidRPr="00CC729D">
        <w:t>MED_USERS</w:t>
      </w:r>
      <w:r>
        <w:t xml:space="preserve"> / 0.4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MED_USERS]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username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password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name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lastname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post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birth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death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parentId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Pr="00CC729D" w:rsidRDefault="00CC729D" w:rsidP="00CC729D"/>
    <w:p w:rsidR="00CC729D" w:rsidRDefault="00CC729D" w:rsidP="00CC729D">
      <w:pPr>
        <w:pStyle w:val="Heading1"/>
      </w:pPr>
      <w:r>
        <w:t>MED_ORGANIZATIONS</w:t>
      </w:r>
      <w:r>
        <w:t xml:space="preserve"> / </w:t>
      </w:r>
      <w:r>
        <w:t>0.</w:t>
      </w:r>
      <w:r>
        <w:t>2</w:t>
      </w:r>
      <w:r>
        <w:t xml:space="preserve">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MED_ORGANIZATIONS]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code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9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name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adress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issuerId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Pr="00CC729D" w:rsidRDefault="00CC729D" w:rsidP="00CC729D"/>
    <w:p w:rsidR="00CC729D" w:rsidRDefault="00CC729D" w:rsidP="00CC729D">
      <w:pPr>
        <w:pStyle w:val="Heading1"/>
      </w:pPr>
      <w:r w:rsidRPr="00CC729D">
        <w:t>MED_USERS_ORGANIZATIONS</w:t>
      </w:r>
      <w:r>
        <w:t xml:space="preserve"> / 0.1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MED_USERS_ORGANIZATIONS]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user_id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org_id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org_type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smallint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org_name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org_adress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org_issuer_id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birth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death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bit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Default="00CC729D" w:rsidP="00CC729D">
      <w:pPr>
        <w:pStyle w:val="Heading1"/>
      </w:pPr>
      <w:r w:rsidRPr="00CC729D">
        <w:t>MED_icd10</w:t>
      </w:r>
      <w:r>
        <w:t xml:space="preserve"> / 6 MB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MED_icd10]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[icd10id]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float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code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geoname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[icd1id]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float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CC729D" w:rsidRDefault="00CC729D" w:rsidP="00CC729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</w:p>
    <w:p w:rsidR="00CC729D" w:rsidRDefault="00D9422D" w:rsidP="00D9422D">
      <w:pPr>
        <w:pStyle w:val="Heading1"/>
      </w:pPr>
      <w:r w:rsidRPr="00D9422D">
        <w:t>MED_icd1</w:t>
      </w:r>
      <w:r>
        <w:t xml:space="preserve"> / 0.1 MB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MED_icd1]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[icd1id]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float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[code1]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8080"/>
          <w:sz w:val="19"/>
          <w:szCs w:val="19"/>
        </w:rPr>
        <w:t>[code2]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icdname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[icd0id]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float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D9422D" w:rsidRDefault="00D9422D" w:rsidP="00D9422D">
      <w:pPr>
        <w:pStyle w:val="Heading1"/>
      </w:pPr>
      <w:r w:rsidRPr="00D9422D">
        <w:t>MED_icd0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MED_icd0]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[icd0id]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float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[code1]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[code2]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icdname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D9422D" w:rsidRDefault="00D9422D" w:rsidP="00D9422D">
      <w:pPr>
        <w:pStyle w:val="Heading1"/>
      </w:pPr>
      <w:r>
        <w:t>Citizenship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Citizenship]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[CODE]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[KA_NAME]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[EN_NAME]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[COUNTRY]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D9422D" w:rsidRDefault="00D9422D" w:rsidP="00D9422D">
      <w:pPr>
        <w:pStyle w:val="Heading1"/>
      </w:pPr>
      <w:r w:rsidRPr="00D9422D">
        <w:t>Regions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Regions]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[REGION]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nvarchar</w:t>
      </w:r>
      <w:proofErr w:type="spellEnd"/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[CODE]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char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D9422D" w:rsidRDefault="00D9422D" w:rsidP="00D9422D">
      <w:pPr>
        <w:autoSpaceDE w:val="0"/>
        <w:autoSpaceDN w:val="0"/>
        <w:adjustRightInd w:val="0"/>
        <w:spacing w:before="0" w:after="0" w:line="240" w:lineRule="auto"/>
        <w:jc w:val="left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[PRIMARY]</w:t>
      </w:r>
    </w:p>
    <w:p w:rsidR="00D9422D" w:rsidRPr="00D9422D" w:rsidRDefault="00D9422D" w:rsidP="00D9422D"/>
    <w:p w:rsidR="00D9422D" w:rsidRPr="00D9422D" w:rsidRDefault="00D9422D" w:rsidP="00D9422D"/>
    <w:sectPr w:rsidR="00D9422D" w:rsidRPr="00D9422D" w:rsidSect="003229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9D"/>
    <w:rsid w:val="000A2AAE"/>
    <w:rsid w:val="00155209"/>
    <w:rsid w:val="00304F52"/>
    <w:rsid w:val="007602B0"/>
    <w:rsid w:val="00895099"/>
    <w:rsid w:val="009D1A49"/>
    <w:rsid w:val="00A81D87"/>
    <w:rsid w:val="00A86E08"/>
    <w:rsid w:val="00AB39D3"/>
    <w:rsid w:val="00BC33A4"/>
    <w:rsid w:val="00CC729D"/>
    <w:rsid w:val="00D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2BFC-9575-4B98-A03D-EBD24C06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29D"/>
    <w:pPr>
      <w:spacing w:before="120" w:after="120"/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jc w:val="left"/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E08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E08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1</cp:revision>
  <dcterms:created xsi:type="dcterms:W3CDTF">2015-06-19T11:12:00Z</dcterms:created>
  <dcterms:modified xsi:type="dcterms:W3CDTF">2015-06-19T11:37:00Z</dcterms:modified>
</cp:coreProperties>
</file>